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8C" w:rsidRPr="006B295C" w:rsidRDefault="00E145B4" w:rsidP="00D1258C">
      <w:pPr>
        <w:rPr>
          <w:b/>
          <w:sz w:val="28"/>
          <w:szCs w:val="28"/>
        </w:rPr>
      </w:pPr>
      <w:r w:rsidRPr="00E145B4">
        <w:rPr>
          <w:rFonts w:ascii="Calibri" w:hAnsi="Calibri"/>
          <w:b/>
          <w:noProof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55" type="#_x0000_t75" style="position:absolute;margin-left:204.55pt;margin-top:-.55pt;width:75pt;height:103.15pt;z-index:1;visibility:visible">
            <v:imagedata r:id="rId7" o:title=""/>
            <w10:wrap type="topAndBottom"/>
          </v:shape>
        </w:pict>
      </w:r>
    </w:p>
    <w:tbl>
      <w:tblPr>
        <w:tblW w:w="9637" w:type="dxa"/>
        <w:jc w:val="center"/>
        <w:tblBorders>
          <w:insideH w:val="thinThickSmallGap" w:sz="24" w:space="0" w:color="auto"/>
        </w:tblBorders>
        <w:tblLook w:val="0000"/>
      </w:tblPr>
      <w:tblGrid>
        <w:gridCol w:w="4956"/>
        <w:gridCol w:w="4681"/>
      </w:tblGrid>
      <w:tr w:rsidR="00D1258C" w:rsidRPr="006B295C" w:rsidTr="00665928">
        <w:trPr>
          <w:trHeight w:val="1505"/>
          <w:jc w:val="center"/>
        </w:trPr>
        <w:tc>
          <w:tcPr>
            <w:tcW w:w="4956" w:type="dxa"/>
            <w:tcBorders>
              <w:bottom w:val="thinThickSmallGap" w:sz="24" w:space="0" w:color="auto"/>
            </w:tcBorders>
          </w:tcPr>
          <w:p w:rsidR="00D1258C" w:rsidRPr="006B295C" w:rsidRDefault="00D1258C" w:rsidP="00665928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Оросой ХолбоотоУлас</w:t>
            </w:r>
          </w:p>
          <w:p w:rsidR="00D1258C" w:rsidRPr="006B295C" w:rsidRDefault="00D1258C" w:rsidP="00665928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БуряадУлас Муяын аймаг</w:t>
            </w:r>
          </w:p>
          <w:p w:rsidR="00D1258C" w:rsidRPr="006B295C" w:rsidRDefault="00D1258C" w:rsidP="00665928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хото hуурин «Северомуйское» гэhэн нютагай засагай байгууламжын захиргаан</w:t>
            </w:r>
          </w:p>
        </w:tc>
        <w:tc>
          <w:tcPr>
            <w:tcW w:w="4681" w:type="dxa"/>
            <w:tcBorders>
              <w:bottom w:val="thinThickSmallGap" w:sz="24" w:space="0" w:color="auto"/>
            </w:tcBorders>
            <w:vAlign w:val="center"/>
          </w:tcPr>
          <w:p w:rsidR="00D1258C" w:rsidRPr="006B295C" w:rsidRDefault="00D1258C" w:rsidP="00665928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Российская Федерация</w:t>
            </w:r>
          </w:p>
          <w:p w:rsidR="00D1258C" w:rsidRPr="006B295C" w:rsidRDefault="00D1258C" w:rsidP="00665928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Республика Бурятия</w:t>
            </w:r>
          </w:p>
          <w:p w:rsidR="00D1258C" w:rsidRPr="006B295C" w:rsidRDefault="00D1258C" w:rsidP="00665928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Муйский район</w:t>
            </w:r>
          </w:p>
          <w:p w:rsidR="00D1258C" w:rsidRPr="006B295C" w:rsidRDefault="00D1258C" w:rsidP="00665928">
            <w:pPr>
              <w:jc w:val="center"/>
              <w:rPr>
                <w:b/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D1258C" w:rsidRPr="006B295C" w:rsidTr="00665928">
        <w:tblPrEx>
          <w:tblLook w:val="04A0"/>
        </w:tblPrEx>
        <w:trPr>
          <w:jc w:val="center"/>
        </w:trPr>
        <w:tc>
          <w:tcPr>
            <w:tcW w:w="963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D1258C" w:rsidRPr="006B295C" w:rsidRDefault="00D1258C" w:rsidP="00665928">
            <w:pPr>
              <w:jc w:val="center"/>
              <w:rPr>
                <w:sz w:val="20"/>
                <w:szCs w:val="20"/>
              </w:rPr>
            </w:pPr>
            <w:r w:rsidRPr="006B295C">
              <w:rPr>
                <w:sz w:val="20"/>
                <w:szCs w:val="20"/>
              </w:rPr>
              <w:t>671564  п. Северомуйск Муйского р-на ул. Ленина, 6а , Тел/факс:8(30132)-61-001</w:t>
            </w:r>
          </w:p>
          <w:p w:rsidR="00D1258C" w:rsidRPr="006B295C" w:rsidRDefault="00D1258C" w:rsidP="00665928">
            <w:pPr>
              <w:jc w:val="center"/>
              <w:rPr>
                <w:sz w:val="20"/>
                <w:szCs w:val="20"/>
              </w:rPr>
            </w:pPr>
            <w:r w:rsidRPr="006B295C">
              <w:rPr>
                <w:sz w:val="20"/>
                <w:szCs w:val="20"/>
                <w:lang w:val="en-US"/>
              </w:rPr>
              <w:t>E</w:t>
            </w:r>
            <w:r w:rsidRPr="006B295C">
              <w:rPr>
                <w:sz w:val="20"/>
                <w:szCs w:val="20"/>
              </w:rPr>
              <w:t>-</w:t>
            </w:r>
            <w:r w:rsidRPr="006B295C">
              <w:rPr>
                <w:sz w:val="20"/>
                <w:szCs w:val="20"/>
                <w:lang w:val="en-US"/>
              </w:rPr>
              <w:t>mail</w:t>
            </w:r>
            <w:r w:rsidRPr="006B295C">
              <w:rPr>
                <w:sz w:val="20"/>
                <w:szCs w:val="20"/>
              </w:rPr>
              <w:t>: 1234562015 @</w:t>
            </w:r>
            <w:r w:rsidRPr="006B295C">
              <w:rPr>
                <w:sz w:val="20"/>
                <w:szCs w:val="20"/>
                <w:lang w:val="en-US"/>
              </w:rPr>
              <w:t>mail</w:t>
            </w:r>
            <w:r w:rsidRPr="006B295C">
              <w:rPr>
                <w:sz w:val="20"/>
                <w:szCs w:val="20"/>
              </w:rPr>
              <w:t>.</w:t>
            </w:r>
            <w:r w:rsidRPr="006B295C">
              <w:rPr>
                <w:sz w:val="20"/>
                <w:szCs w:val="20"/>
                <w:lang w:val="en-US"/>
              </w:rPr>
              <w:t>ru</w:t>
            </w:r>
            <w:r w:rsidRPr="006B295C">
              <w:rPr>
                <w:sz w:val="20"/>
                <w:szCs w:val="20"/>
              </w:rPr>
              <w:t xml:space="preserve">, Официальный сайт: </w:t>
            </w:r>
            <w:r w:rsidRPr="006B295C">
              <w:rPr>
                <w:sz w:val="20"/>
                <w:szCs w:val="20"/>
                <w:lang w:val="en-US"/>
              </w:rPr>
              <w:t>www</w:t>
            </w:r>
            <w:r w:rsidRPr="006B295C">
              <w:rPr>
                <w:sz w:val="20"/>
                <w:szCs w:val="20"/>
              </w:rPr>
              <w:t>.</w:t>
            </w:r>
            <w:r w:rsidRPr="006B295C">
              <w:rPr>
                <w:sz w:val="20"/>
                <w:szCs w:val="20"/>
                <w:lang w:val="en-US"/>
              </w:rPr>
              <w:t>severomuysk</w:t>
            </w:r>
            <w:r w:rsidRPr="006B295C">
              <w:rPr>
                <w:sz w:val="20"/>
                <w:szCs w:val="20"/>
              </w:rPr>
              <w:t>.</w:t>
            </w:r>
            <w:r w:rsidRPr="006B295C">
              <w:rPr>
                <w:sz w:val="20"/>
                <w:szCs w:val="20"/>
                <w:lang w:val="en-US"/>
              </w:rPr>
              <w:t>ru</w:t>
            </w:r>
          </w:p>
          <w:p w:rsidR="00D1258C" w:rsidRPr="006B295C" w:rsidRDefault="00D1258C" w:rsidP="00665928">
            <w:pPr>
              <w:ind w:right="-81"/>
              <w:jc w:val="center"/>
              <w:rPr>
                <w:sz w:val="20"/>
                <w:szCs w:val="20"/>
              </w:rPr>
            </w:pPr>
          </w:p>
        </w:tc>
      </w:tr>
    </w:tbl>
    <w:p w:rsidR="00D1258C" w:rsidRDefault="00D1258C" w:rsidP="00D1258C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D1258C" w:rsidRPr="009C4E1C" w:rsidRDefault="00D1258C" w:rsidP="00D1258C">
      <w:pPr>
        <w:jc w:val="center"/>
      </w:pPr>
    </w:p>
    <w:p w:rsidR="000B5639" w:rsidRPr="004B23D3" w:rsidRDefault="000B5639" w:rsidP="00D1258C">
      <w:pPr>
        <w:jc w:val="center"/>
      </w:pPr>
      <w:r w:rsidRPr="004B23D3">
        <w:rPr>
          <w:b/>
        </w:rPr>
        <w:t xml:space="preserve">ПОСТАНОВЛЕНИЕ № </w:t>
      </w:r>
      <w:r w:rsidR="00FA5003">
        <w:rPr>
          <w:b/>
        </w:rPr>
        <w:t>97</w:t>
      </w:r>
    </w:p>
    <w:p w:rsidR="000B5639" w:rsidRPr="004B23D3" w:rsidRDefault="000B5639" w:rsidP="000B5639">
      <w:r w:rsidRPr="004B23D3">
        <w:t xml:space="preserve"> </w:t>
      </w:r>
    </w:p>
    <w:p w:rsidR="000B5639" w:rsidRPr="004B23D3" w:rsidRDefault="000B5639" w:rsidP="000B5639">
      <w:r w:rsidRPr="004B23D3">
        <w:t>«</w:t>
      </w:r>
      <w:r w:rsidR="00FA5003">
        <w:t>04</w:t>
      </w:r>
      <w:r w:rsidRPr="004B23D3">
        <w:t>»</w:t>
      </w:r>
      <w:r>
        <w:t xml:space="preserve"> </w:t>
      </w:r>
      <w:r w:rsidR="00FA5003">
        <w:t>июля</w:t>
      </w:r>
      <w:r w:rsidR="0067350D">
        <w:t xml:space="preserve">  2016</w:t>
      </w:r>
      <w:r w:rsidRPr="004B23D3">
        <w:t xml:space="preserve"> г</w:t>
      </w:r>
      <w:r w:rsidR="00D1258C">
        <w:t>.</w:t>
      </w:r>
      <w:r w:rsidR="00D1258C">
        <w:tab/>
      </w:r>
      <w:r w:rsidR="00D1258C">
        <w:tab/>
      </w:r>
      <w:r w:rsidR="00D1258C">
        <w:tab/>
      </w:r>
      <w:r w:rsidR="00D1258C">
        <w:tab/>
      </w:r>
      <w:r w:rsidR="00D1258C">
        <w:tab/>
      </w:r>
      <w:r w:rsidR="00D1258C">
        <w:tab/>
      </w:r>
      <w:r w:rsidR="00D1258C">
        <w:tab/>
      </w:r>
      <w:r w:rsidR="00D1258C">
        <w:tab/>
      </w:r>
      <w:r w:rsidRPr="004B23D3">
        <w:t>п. Северомуйск</w:t>
      </w:r>
    </w:p>
    <w:p w:rsidR="000B5639" w:rsidRPr="004B23D3" w:rsidRDefault="000B5639" w:rsidP="000B5639"/>
    <w:p w:rsidR="000B5639" w:rsidRPr="0067350D" w:rsidRDefault="000B5639" w:rsidP="00D1258C">
      <w:pPr>
        <w:autoSpaceDE w:val="0"/>
        <w:autoSpaceDN w:val="0"/>
        <w:adjustRightInd w:val="0"/>
        <w:ind w:right="1983"/>
        <w:rPr>
          <w:b/>
        </w:rPr>
      </w:pPr>
      <w:r w:rsidRPr="0067350D">
        <w:rPr>
          <w:b/>
        </w:rPr>
        <w:t>Об утверждении Административного регламента</w:t>
      </w:r>
      <w:r w:rsidR="00D1258C">
        <w:rPr>
          <w:b/>
        </w:rPr>
        <w:t xml:space="preserve"> </w:t>
      </w:r>
      <w:r w:rsidRPr="0067350D">
        <w:rPr>
          <w:b/>
        </w:rPr>
        <w:t>предоставлени</w:t>
      </w:r>
      <w:r w:rsidR="00D60D84">
        <w:rPr>
          <w:b/>
        </w:rPr>
        <w:t>я</w:t>
      </w:r>
      <w:r w:rsidRPr="0067350D">
        <w:rPr>
          <w:b/>
        </w:rPr>
        <w:t xml:space="preserve"> муниципальной услуги «</w:t>
      </w:r>
      <w:r w:rsidRPr="0067350D">
        <w:rPr>
          <w:b/>
          <w:bCs/>
        </w:rPr>
        <w:t>Подготовка и выдача</w:t>
      </w:r>
      <w:r w:rsidR="00D1258C">
        <w:rPr>
          <w:b/>
          <w:bCs/>
        </w:rPr>
        <w:t xml:space="preserve"> </w:t>
      </w:r>
      <w:r w:rsidRPr="0067350D">
        <w:rPr>
          <w:b/>
          <w:bCs/>
        </w:rPr>
        <w:t>разрешений на отклонение от предельно допустимых параметров</w:t>
      </w:r>
      <w:r w:rsidR="00D1258C">
        <w:rPr>
          <w:b/>
          <w:bCs/>
        </w:rPr>
        <w:t xml:space="preserve"> </w:t>
      </w:r>
      <w:r w:rsidRPr="0067350D">
        <w:rPr>
          <w:b/>
          <w:bCs/>
        </w:rPr>
        <w:t>разрешенного строительства, реконструкции объектов</w:t>
      </w:r>
      <w:r w:rsidR="00D1258C">
        <w:rPr>
          <w:b/>
          <w:bCs/>
        </w:rPr>
        <w:t xml:space="preserve"> </w:t>
      </w:r>
      <w:r w:rsidRPr="0067350D">
        <w:rPr>
          <w:b/>
          <w:bCs/>
        </w:rPr>
        <w:t>капитального строительства</w:t>
      </w:r>
      <w:r w:rsidRPr="0067350D">
        <w:rPr>
          <w:b/>
        </w:rPr>
        <w:t>» на территории МО ГП «Северомуйское»</w:t>
      </w:r>
    </w:p>
    <w:p w:rsidR="000B5639" w:rsidRPr="004B23D3" w:rsidRDefault="000B5639" w:rsidP="000B5639"/>
    <w:p w:rsidR="000B5639" w:rsidRPr="004B23D3" w:rsidRDefault="000B5639" w:rsidP="000B5639">
      <w:pPr>
        <w:ind w:firstLine="708"/>
        <w:jc w:val="both"/>
      </w:pPr>
      <w:r w:rsidRPr="004B23D3">
        <w:t xml:space="preserve">В соответствии </w:t>
      </w:r>
      <w:r w:rsidR="00E83CBA">
        <w:t>с Ф</w:t>
      </w:r>
      <w:r w:rsidR="00E83CBA" w:rsidRPr="004B23D3">
        <w:t>едеральным</w:t>
      </w:r>
      <w:r w:rsidRPr="004B23D3">
        <w:t xml:space="preserve"> законом от   27 июля 2010 года № 210-ФЗ «Об </w:t>
      </w:r>
      <w:r w:rsidR="00452EA2" w:rsidRPr="004B23D3">
        <w:t>организации предоставления</w:t>
      </w:r>
      <w:r w:rsidRPr="004B23D3">
        <w:t xml:space="preserve"> государственных и муниципальных услуг»</w:t>
      </w:r>
    </w:p>
    <w:p w:rsidR="000B5639" w:rsidRPr="004B23D3" w:rsidRDefault="000B5639" w:rsidP="000B5639">
      <w:pPr>
        <w:rPr>
          <w:b/>
        </w:rPr>
      </w:pPr>
    </w:p>
    <w:p w:rsidR="000B5639" w:rsidRPr="004B23D3" w:rsidRDefault="000B5639" w:rsidP="000B5639">
      <w:pPr>
        <w:rPr>
          <w:b/>
        </w:rPr>
      </w:pPr>
      <w:r w:rsidRPr="004B23D3">
        <w:rPr>
          <w:b/>
        </w:rPr>
        <w:t>ПОСТАНОВЛЯЮ:</w:t>
      </w:r>
    </w:p>
    <w:p w:rsidR="000B5639" w:rsidRPr="0067350D" w:rsidRDefault="000B5639" w:rsidP="000B5639">
      <w:pPr>
        <w:jc w:val="both"/>
      </w:pPr>
    </w:p>
    <w:p w:rsidR="005A135C" w:rsidRDefault="0067350D" w:rsidP="00D1258C">
      <w:pPr>
        <w:numPr>
          <w:ilvl w:val="0"/>
          <w:numId w:val="7"/>
        </w:numPr>
        <w:ind w:left="0" w:firstLine="709"/>
        <w:jc w:val="both"/>
      </w:pPr>
      <w:r w:rsidRPr="0067350D">
        <w:t>Признать утратившим силу постановление главы МО ГП «Север</w:t>
      </w:r>
      <w:r>
        <w:t>омуйское» от 15.12.2015 г. № 123</w:t>
      </w:r>
      <w:r w:rsidRPr="0067350D">
        <w:t xml:space="preserve"> «Об утверждении Административного регламента </w:t>
      </w:r>
      <w:r w:rsidR="005A135C">
        <w:t xml:space="preserve">по </w:t>
      </w:r>
      <w:r w:rsidRPr="0067350D">
        <w:t>предоставл</w:t>
      </w:r>
      <w:r w:rsidR="005A135C">
        <w:t>ению муниципальной услуги «</w:t>
      </w:r>
      <w:r w:rsidR="005A135C" w:rsidRPr="00D1258C">
        <w:rPr>
          <w:bCs/>
        </w:rPr>
        <w:t>Подготовка и выдача разрешений на отклонение от предельно допустимых параметров разрешенного строительства, реконструкции объектов капитального строительств</w:t>
      </w:r>
      <w:r w:rsidR="005A135C">
        <w:rPr>
          <w:bCs/>
        </w:rPr>
        <w:t>а».</w:t>
      </w:r>
    </w:p>
    <w:p w:rsidR="00D1258C" w:rsidRDefault="0067350D" w:rsidP="00D60D84">
      <w:pPr>
        <w:numPr>
          <w:ilvl w:val="0"/>
          <w:numId w:val="7"/>
        </w:numPr>
        <w:ind w:left="0" w:firstLine="709"/>
        <w:jc w:val="both"/>
      </w:pPr>
      <w:r w:rsidRPr="0067350D">
        <w:t xml:space="preserve"> </w:t>
      </w:r>
      <w:r w:rsidR="000B5639" w:rsidRPr="0067350D">
        <w:t>Утвердить Административный регламент предоставлени</w:t>
      </w:r>
      <w:r w:rsidR="00D60D84">
        <w:t>я</w:t>
      </w:r>
      <w:r w:rsidR="000B5639" w:rsidRPr="0067350D">
        <w:t xml:space="preserve"> муниципальной услуги «</w:t>
      </w:r>
      <w:r w:rsidR="000B5639" w:rsidRPr="00D1258C">
        <w:rPr>
          <w:bCs/>
        </w:rPr>
        <w:t>Подготовка и выдача разрешений на отклонение от предельно допустимых параметров разрешенного строительства, реконструкции объектов капитального строительства</w:t>
      </w:r>
      <w:r w:rsidR="000B5639" w:rsidRPr="0067350D">
        <w:t>» (Приложение № 1)</w:t>
      </w:r>
      <w:r w:rsidR="00D1258C">
        <w:t>.</w:t>
      </w:r>
    </w:p>
    <w:p w:rsidR="000B5639" w:rsidRPr="0067350D" w:rsidRDefault="000B5639" w:rsidP="00D1258C">
      <w:pPr>
        <w:numPr>
          <w:ilvl w:val="0"/>
          <w:numId w:val="7"/>
        </w:numPr>
        <w:tabs>
          <w:tab w:val="num" w:pos="0"/>
        </w:tabs>
        <w:ind w:left="0" w:firstLine="709"/>
        <w:jc w:val="both"/>
      </w:pPr>
      <w:r w:rsidRPr="00D1258C">
        <w:rPr>
          <w:color w:val="000000"/>
        </w:rPr>
        <w:t>Опубликовать настоящее постановление на официальном сайте МО ГП «Северомуйское»</w:t>
      </w:r>
    </w:p>
    <w:p w:rsidR="000B5639" w:rsidRPr="0067350D" w:rsidRDefault="000B5639" w:rsidP="00D1258C">
      <w:pPr>
        <w:numPr>
          <w:ilvl w:val="0"/>
          <w:numId w:val="7"/>
        </w:numPr>
        <w:tabs>
          <w:tab w:val="num" w:pos="0"/>
        </w:tabs>
        <w:ind w:left="0" w:firstLine="709"/>
        <w:jc w:val="both"/>
      </w:pPr>
      <w:r w:rsidRPr="0067350D">
        <w:rPr>
          <w:color w:val="000000"/>
        </w:rPr>
        <w:t>Настоящее постановление вступает в силу с момента опубликования.</w:t>
      </w:r>
    </w:p>
    <w:p w:rsidR="000B5639" w:rsidRPr="0067350D" w:rsidRDefault="000B5639" w:rsidP="00D1258C">
      <w:pPr>
        <w:numPr>
          <w:ilvl w:val="0"/>
          <w:numId w:val="7"/>
        </w:numPr>
        <w:tabs>
          <w:tab w:val="num" w:pos="0"/>
        </w:tabs>
        <w:ind w:left="0" w:firstLine="709"/>
        <w:jc w:val="both"/>
      </w:pPr>
      <w:r w:rsidRPr="0067350D">
        <w:rPr>
          <w:color w:val="000000"/>
        </w:rPr>
        <w:t>Контроль за исполнением настоящего постановления оставляю за собой</w:t>
      </w:r>
    </w:p>
    <w:p w:rsidR="000B5639" w:rsidRPr="004B23D3" w:rsidRDefault="000B5639" w:rsidP="000B5639">
      <w:pPr>
        <w:rPr>
          <w:b/>
        </w:rPr>
      </w:pPr>
    </w:p>
    <w:p w:rsidR="00D1258C" w:rsidRPr="00D1258C" w:rsidRDefault="00D1258C" w:rsidP="00D1258C">
      <w:r w:rsidRPr="00D1258C">
        <w:t>Глава МО ГП  «Северомуйское» -  руководитель</w:t>
      </w:r>
    </w:p>
    <w:p w:rsidR="0067350D" w:rsidRPr="00D1258C" w:rsidRDefault="00D1258C" w:rsidP="000B5639">
      <w:r w:rsidRPr="00D1258C">
        <w:t>администрации МО ГП «Северомуйское»</w:t>
      </w:r>
      <w:r w:rsidRPr="00D1258C">
        <w:tab/>
      </w:r>
      <w:r w:rsidRPr="00D1258C">
        <w:tab/>
      </w:r>
      <w:r w:rsidRPr="00D1258C">
        <w:tab/>
      </w:r>
      <w:r w:rsidRPr="00D1258C">
        <w:tab/>
        <w:t>В.В. Рудич</w:t>
      </w:r>
    </w:p>
    <w:sectPr w:rsidR="0067350D" w:rsidRPr="00D1258C" w:rsidSect="00C322AD">
      <w:footerReference w:type="default" r:id="rId8"/>
      <w:pgSz w:w="12240" w:h="15840"/>
      <w:pgMar w:top="360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8A0" w:rsidRDefault="009A78A0" w:rsidP="00C322AD">
      <w:r>
        <w:separator/>
      </w:r>
    </w:p>
  </w:endnote>
  <w:endnote w:type="continuationSeparator" w:id="0">
    <w:p w:rsidR="009A78A0" w:rsidRDefault="009A78A0" w:rsidP="00C32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AD" w:rsidRDefault="00E145B4">
    <w:pPr>
      <w:pStyle w:val="a6"/>
      <w:jc w:val="right"/>
    </w:pPr>
    <w:fldSimple w:instr=" PAGE   \* MERGEFORMAT ">
      <w:r w:rsidR="008E5970">
        <w:rPr>
          <w:noProof/>
        </w:rPr>
        <w:t>2</w:t>
      </w:r>
    </w:fldSimple>
  </w:p>
  <w:p w:rsidR="00C322AD" w:rsidRDefault="00C322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8A0" w:rsidRDefault="009A78A0" w:rsidP="00C322AD">
      <w:r>
        <w:separator/>
      </w:r>
    </w:p>
  </w:footnote>
  <w:footnote w:type="continuationSeparator" w:id="0">
    <w:p w:rsidR="009A78A0" w:rsidRDefault="009A78A0" w:rsidP="00C322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9B4"/>
    <w:multiLevelType w:val="multilevel"/>
    <w:tmpl w:val="90E88B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642A4E"/>
    <w:multiLevelType w:val="multilevel"/>
    <w:tmpl w:val="A78AD132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AA2238"/>
    <w:multiLevelType w:val="multilevel"/>
    <w:tmpl w:val="7C3A2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">
    <w:nsid w:val="34B83ACC"/>
    <w:multiLevelType w:val="hybridMultilevel"/>
    <w:tmpl w:val="A8F2CF42"/>
    <w:lvl w:ilvl="0" w:tplc="CAAA70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450D5"/>
    <w:multiLevelType w:val="hybridMultilevel"/>
    <w:tmpl w:val="8850E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4966A3"/>
    <w:multiLevelType w:val="hybridMultilevel"/>
    <w:tmpl w:val="6FAC7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00124D"/>
    <w:multiLevelType w:val="hybridMultilevel"/>
    <w:tmpl w:val="6A8E28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896122"/>
    <w:multiLevelType w:val="multilevel"/>
    <w:tmpl w:val="10F00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C29"/>
    <w:rsid w:val="00015FFB"/>
    <w:rsid w:val="000522C7"/>
    <w:rsid w:val="00074F22"/>
    <w:rsid w:val="000836C5"/>
    <w:rsid w:val="000B130B"/>
    <w:rsid w:val="000B5639"/>
    <w:rsid w:val="00105F24"/>
    <w:rsid w:val="001C2650"/>
    <w:rsid w:val="002A7240"/>
    <w:rsid w:val="003C53C9"/>
    <w:rsid w:val="003D407A"/>
    <w:rsid w:val="003F1129"/>
    <w:rsid w:val="0044562B"/>
    <w:rsid w:val="00447588"/>
    <w:rsid w:val="00452EA2"/>
    <w:rsid w:val="00521E7B"/>
    <w:rsid w:val="00582DCA"/>
    <w:rsid w:val="005A135C"/>
    <w:rsid w:val="00623A93"/>
    <w:rsid w:val="0067350D"/>
    <w:rsid w:val="006942A7"/>
    <w:rsid w:val="00702B3D"/>
    <w:rsid w:val="008E5970"/>
    <w:rsid w:val="009A78A0"/>
    <w:rsid w:val="00A324E3"/>
    <w:rsid w:val="00A54650"/>
    <w:rsid w:val="00B21155"/>
    <w:rsid w:val="00C322AD"/>
    <w:rsid w:val="00C57700"/>
    <w:rsid w:val="00C76A09"/>
    <w:rsid w:val="00CA004A"/>
    <w:rsid w:val="00D1258C"/>
    <w:rsid w:val="00D60D84"/>
    <w:rsid w:val="00D93E12"/>
    <w:rsid w:val="00DA7BE1"/>
    <w:rsid w:val="00DB68C1"/>
    <w:rsid w:val="00DF3C83"/>
    <w:rsid w:val="00E145B4"/>
    <w:rsid w:val="00E1780A"/>
    <w:rsid w:val="00E74BF5"/>
    <w:rsid w:val="00E81C29"/>
    <w:rsid w:val="00E83CBA"/>
    <w:rsid w:val="00F242D6"/>
    <w:rsid w:val="00F7688B"/>
    <w:rsid w:val="00FA5003"/>
    <w:rsid w:val="00FC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5B4"/>
    <w:rPr>
      <w:sz w:val="24"/>
      <w:szCs w:val="24"/>
    </w:rPr>
  </w:style>
  <w:style w:type="paragraph" w:styleId="1">
    <w:name w:val="heading 1"/>
    <w:basedOn w:val="a"/>
    <w:next w:val="a"/>
    <w:qFormat/>
    <w:rsid w:val="000B56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15F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Без интервала1"/>
    <w:rsid w:val="00D1258C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C322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322AD"/>
    <w:rPr>
      <w:sz w:val="24"/>
      <w:szCs w:val="24"/>
    </w:rPr>
  </w:style>
  <w:style w:type="paragraph" w:styleId="a6">
    <w:name w:val="footer"/>
    <w:basedOn w:val="a"/>
    <w:link w:val="a7"/>
    <w:uiPriority w:val="99"/>
    <w:rsid w:val="00C322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22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MoBIL GROUP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Лена</dc:creator>
  <cp:keywords/>
  <dc:description/>
  <cp:lastModifiedBy>Admin</cp:lastModifiedBy>
  <cp:revision>4</cp:revision>
  <cp:lastPrinted>2016-07-13T01:23:00Z</cp:lastPrinted>
  <dcterms:created xsi:type="dcterms:W3CDTF">2016-07-13T01:24:00Z</dcterms:created>
  <dcterms:modified xsi:type="dcterms:W3CDTF">2016-07-13T01:24:00Z</dcterms:modified>
</cp:coreProperties>
</file>